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A2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Allentown Central Catholic High School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Incoming College Preparatory English 1 Summer Reading</w:t>
      </w:r>
    </w:p>
    <w:p w:rsid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7A02" w:rsidRDefault="00617A02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D39" w:rsidRDefault="00863D39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Shaving</w:t>
      </w:r>
      <w:r>
        <w:rPr>
          <w:rFonts w:ascii="Times New Roman" w:hAnsi="Times New Roman" w:cs="Times New Roman"/>
          <w:sz w:val="24"/>
          <w:szCs w:val="24"/>
        </w:rPr>
        <w:t xml:space="preserve"> – Leslie Norris</w:t>
      </w:r>
    </w:p>
    <w:p w:rsidR="00863D39" w:rsidRDefault="00863D39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3D39" w:rsidRDefault="00863D39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23FB7">
        <w:rPr>
          <w:rFonts w:ascii="Times New Roman" w:hAnsi="Times New Roman" w:cs="Times New Roman"/>
          <w:sz w:val="24"/>
          <w:szCs w:val="24"/>
        </w:rPr>
        <w:t>What was the weather overnight?  What time of year is it?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does the season symbolize?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What happened to Barry physically over the last couple of years?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Who does Barry meet on High Street?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What is wrong with Barry’s father?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What sport does Barry play?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Why is his father feeling depressed?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Why is it important that Barry’s father worries about the little details?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What does Barry offer to do?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What memory comes to Barry with the smell of the shaving soap?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Why do you think Barry is absorbed in the ritual of preparing the shave his father?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What is the immediate difference between Barry and his father?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What did his father expect Barry to shave him with?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Why did Barry choose not to do so?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How does the shaving make his father feel?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What feeling does Barry experience shaving his father?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How old is Barry?</w:t>
      </w:r>
    </w:p>
    <w:p w:rsidR="00B23FB7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What does Barry experience in the bathroom for a whole minute?</w:t>
      </w:r>
    </w:p>
    <w:p w:rsidR="00B23FB7" w:rsidRPr="00863D39" w:rsidRDefault="00B23FB7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Symbolism is the use of objects (person, place or thing) that are themselves, but also represent (symbolize) something greater than themselves – usually an idea or a concept.  Throughout “Shaving” there are a number of symbols</w:t>
      </w:r>
      <w:r w:rsidR="00177C19">
        <w:rPr>
          <w:rFonts w:ascii="Times New Roman" w:hAnsi="Times New Roman" w:cs="Times New Roman"/>
          <w:sz w:val="24"/>
          <w:szCs w:val="24"/>
        </w:rPr>
        <w:t>; in a short essay,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please identify three (3) and explain what ideas or concepts they are representing.</w:t>
      </w:r>
    </w:p>
    <w:sectPr w:rsidR="00B23FB7" w:rsidRPr="00863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C3"/>
    <w:rsid w:val="000821A2"/>
    <w:rsid w:val="001548C3"/>
    <w:rsid w:val="00177C19"/>
    <w:rsid w:val="00617A02"/>
    <w:rsid w:val="00863D39"/>
    <w:rsid w:val="00B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2031"/>
  <w15:chartTrackingRefBased/>
  <w15:docId w15:val="{947BBAAC-E226-4059-A749-2600A342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1180</Characters>
  <Application>Microsoft Office Word</Application>
  <DocSecurity>0</DocSecurity>
  <Lines>9</Lines>
  <Paragraphs>2</Paragraphs>
  <ScaleCrop>false</ScaleCrop>
  <Company>ACCHS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Baser</dc:creator>
  <cp:keywords/>
  <dc:description/>
  <cp:lastModifiedBy>Robert Baser</cp:lastModifiedBy>
  <cp:revision>5</cp:revision>
  <dcterms:created xsi:type="dcterms:W3CDTF">2024-02-06T14:41:00Z</dcterms:created>
  <dcterms:modified xsi:type="dcterms:W3CDTF">2024-02-07T13:33:00Z</dcterms:modified>
</cp:coreProperties>
</file>